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C0" w:rsidRPr="00A55EC0" w:rsidRDefault="00C430C0" w:rsidP="00C430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E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бюджетное общеобразовательное учреждение, реализующее адаптированные основные общеобразовательные программы «Школа-интернат № 6»</w:t>
      </w:r>
    </w:p>
    <w:p w:rsidR="004C589D" w:rsidRPr="004C589D" w:rsidRDefault="004C589D" w:rsidP="000921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89D" w:rsidRPr="004C589D" w:rsidRDefault="004C589D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89D" w:rsidRPr="004C589D" w:rsidRDefault="004C589D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89D" w:rsidRDefault="004C589D" w:rsidP="00EA22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C58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Р И К А З</w:t>
      </w:r>
    </w:p>
    <w:p w:rsidR="00C430C0" w:rsidRPr="004C589D" w:rsidRDefault="00C430C0" w:rsidP="00EA22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C589D" w:rsidRPr="004C589D" w:rsidRDefault="00C430C0" w:rsidP="00C43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01.09.2020                                                                                                                   № 128</w:t>
      </w:r>
    </w:p>
    <w:p w:rsidR="004C589D" w:rsidRPr="004C589D" w:rsidRDefault="004C589D" w:rsidP="00EA2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89D" w:rsidRPr="004C589D" w:rsidRDefault="004C589D" w:rsidP="0009219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C589D" w:rsidRPr="004C589D" w:rsidRDefault="004C589D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89D" w:rsidRDefault="004C589D" w:rsidP="00C430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C58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осуществлении родительского</w:t>
      </w:r>
    </w:p>
    <w:p w:rsidR="004C589D" w:rsidRPr="004C589D" w:rsidRDefault="004C589D" w:rsidP="00C430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контроля за организацией питания обучающихся</w:t>
      </w:r>
    </w:p>
    <w:p w:rsidR="004C589D" w:rsidRPr="004C589D" w:rsidRDefault="004C589D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589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4C589D" w:rsidRDefault="004C589D" w:rsidP="0009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58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целях осуществления контроля родителей (законных представителей) за организацией питания обучающихся, контроля качества приготовленных блюд в соответствии с утвержденным меню на пищеблоке </w:t>
      </w:r>
      <w:r w:rsidR="00C430C0">
        <w:rPr>
          <w:rFonts w:ascii="Times New Roman" w:eastAsia="Times New Roman" w:hAnsi="Times New Roman" w:cs="Times New Roman"/>
          <w:sz w:val="24"/>
          <w:szCs w:val="20"/>
          <w:lang w:eastAsia="ru-RU"/>
        </w:rPr>
        <w:t>КГБОУ ШИ 6</w:t>
      </w:r>
    </w:p>
    <w:p w:rsidR="008D7286" w:rsidRDefault="008D7286" w:rsidP="0009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589D" w:rsidRDefault="004C589D" w:rsidP="0009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684480" w:rsidRDefault="00684480" w:rsidP="0009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89D" w:rsidRPr="004C589D" w:rsidRDefault="004C589D" w:rsidP="000921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4C589D" w:rsidRPr="002019C5" w:rsidRDefault="004C589D" w:rsidP="002019C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9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</w:t>
      </w:r>
      <w:r w:rsidR="002019C5" w:rsidRPr="002019C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о Комиссии</w:t>
      </w:r>
      <w:r w:rsidR="002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9C5" w:rsidRPr="002019C5">
        <w:rPr>
          <w:rFonts w:ascii="Times New Roman" w:eastAsia="Times New Roman" w:hAnsi="Times New Roman" w:cs="Times New Roman"/>
          <w:sz w:val="24"/>
          <w:szCs w:val="20"/>
          <w:lang w:eastAsia="ru-RU"/>
        </w:rPr>
        <w:t>родительского контроля за организацией питания обучающихся КГБОУ ШИ 6</w:t>
      </w:r>
      <w:r w:rsidR="002019C5" w:rsidRPr="002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2019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19C5" w:rsidRPr="002019C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19C5" w:rsidRPr="002019C5" w:rsidRDefault="002019C5" w:rsidP="002019C5">
      <w:pPr>
        <w:pStyle w:val="a3"/>
        <w:keepNext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019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 комиссии</w:t>
      </w:r>
      <w:proofErr w:type="gramEnd"/>
      <w:r w:rsidRPr="002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9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родительского контроля за организацией питания обучающихся КГБОУ ШИ 6 </w:t>
      </w:r>
      <w:r w:rsidRPr="002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 на 2020-2021 учебный год в составе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19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89D" w:rsidRPr="00EA2227" w:rsidRDefault="004C589D" w:rsidP="000921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директора по ВР </w:t>
      </w:r>
      <w:r w:rsidR="00C430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Андросовой И.А.</w:t>
      </w:r>
      <w:r w:rsidRPr="00E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организационные мероприятия по осуществлению контроля родителей (законных представителей)</w:t>
      </w:r>
      <w:r w:rsidR="00644EA4" w:rsidRPr="00E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организацией питания обучающихся в срок до 09.09.2020 г.</w:t>
      </w:r>
    </w:p>
    <w:p w:rsidR="00644EA4" w:rsidRPr="008D7286" w:rsidRDefault="00644EA4" w:rsidP="008D7286">
      <w:pPr>
        <w:pStyle w:val="a3"/>
        <w:keepNext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D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родителей с </w:t>
      </w:r>
      <w:r w:rsidR="00227C28" w:rsidRPr="008D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D7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="00227C28" w:rsidRPr="008D728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D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286" w:rsidRPr="008D7286">
        <w:rPr>
          <w:rFonts w:ascii="Times New Roman" w:eastAsia="Times New Roman" w:hAnsi="Times New Roman" w:cs="Times New Roman"/>
          <w:sz w:val="24"/>
          <w:szCs w:val="20"/>
          <w:lang w:eastAsia="ru-RU"/>
        </w:rPr>
        <w:t>родительского контроля за организацией питания обучающихся КГБОУ ШИ 6</w:t>
      </w:r>
    </w:p>
    <w:p w:rsidR="009D3B9A" w:rsidRPr="00EA2227" w:rsidRDefault="008D7286" w:rsidP="000921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9D3B9A" w:rsidRPr="00E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D3B9A" w:rsidRPr="00E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возложить на заместителя директора по ВР </w:t>
      </w:r>
    </w:p>
    <w:p w:rsidR="009D3B9A" w:rsidRPr="00EA2227" w:rsidRDefault="0009219C" w:rsidP="0009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D3B9A" w:rsidRPr="00E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0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Андросову И.А.</w:t>
      </w:r>
    </w:p>
    <w:p w:rsidR="009D3B9A" w:rsidRDefault="008D7286" w:rsidP="008D728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480" w:rsidRDefault="002019C5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  <w:r w:rsidRPr="002019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9C5">
        <w:rPr>
          <w:rFonts w:ascii="Times New Roman" w:eastAsia="Times New Roman" w:hAnsi="Times New Roman" w:cs="Times New Roman"/>
          <w:sz w:val="24"/>
          <w:szCs w:val="20"/>
          <w:lang w:eastAsia="ru-RU"/>
        </w:rPr>
        <w:t>родительского контроля за организацией питания обучающихся КГБОУ ШИ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19C5" w:rsidRPr="002019C5" w:rsidRDefault="002019C5" w:rsidP="002019C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  <w:proofErr w:type="gramStart"/>
      <w:r w:rsidRPr="002019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 комиссии</w:t>
      </w:r>
      <w:proofErr w:type="gramEnd"/>
      <w:r w:rsidRPr="002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9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родительского контроля за организацией питания обучающихся КГБОУ ШИ 6 </w:t>
      </w:r>
      <w:r w:rsidRPr="002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 на </w:t>
      </w:r>
      <w:r w:rsidR="004B66BF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 в составе.</w:t>
      </w:r>
    </w:p>
    <w:p w:rsidR="002019C5" w:rsidRDefault="002019C5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480" w:rsidRPr="00684480" w:rsidRDefault="00684480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9E" w:rsidRDefault="00AE009E" w:rsidP="0009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430C0" w:rsidRDefault="00C430C0" w:rsidP="0009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430C0" w:rsidRDefault="00C430C0" w:rsidP="0009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Директор                                                                                    В.Е. Джуманова</w:t>
      </w:r>
    </w:p>
    <w:p w:rsidR="009D3B9A" w:rsidRPr="00AE009E" w:rsidRDefault="009D3B9A" w:rsidP="0009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B9A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B9A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B9A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B9A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0C0" w:rsidRPr="007836F8" w:rsidRDefault="00C430C0" w:rsidP="00C430C0">
      <w:pPr>
        <w:pStyle w:val="a7"/>
        <w:jc w:val="center"/>
        <w:rPr>
          <w:rFonts w:ascii="Times New Roman" w:hAnsi="Times New Roman" w:cs="Times New Roman"/>
        </w:rPr>
      </w:pPr>
      <w:r w:rsidRPr="007836F8">
        <w:rPr>
          <w:rFonts w:ascii="Times New Roman" w:hAnsi="Times New Roman" w:cs="Times New Roman"/>
        </w:rPr>
        <w:t>В дело № 01-06 за 20</w:t>
      </w:r>
      <w:r>
        <w:rPr>
          <w:rFonts w:ascii="Times New Roman" w:hAnsi="Times New Roman" w:cs="Times New Roman"/>
        </w:rPr>
        <w:t>20</w:t>
      </w:r>
    </w:p>
    <w:p w:rsidR="00C430C0" w:rsidRPr="007836F8" w:rsidRDefault="00C430C0" w:rsidP="00C430C0">
      <w:pPr>
        <w:pStyle w:val="a7"/>
        <w:jc w:val="center"/>
        <w:rPr>
          <w:rFonts w:ascii="Times New Roman" w:hAnsi="Times New Roman" w:cs="Times New Roman"/>
        </w:rPr>
      </w:pPr>
      <w:r w:rsidRPr="007836F8">
        <w:rPr>
          <w:rFonts w:ascii="Times New Roman" w:hAnsi="Times New Roman" w:cs="Times New Roman"/>
        </w:rPr>
        <w:t>Инспектор по кадрам</w:t>
      </w:r>
    </w:p>
    <w:p w:rsidR="00C430C0" w:rsidRPr="007836F8" w:rsidRDefault="00C430C0" w:rsidP="00C430C0">
      <w:pPr>
        <w:pStyle w:val="a7"/>
        <w:jc w:val="center"/>
        <w:rPr>
          <w:rFonts w:ascii="Times New Roman" w:hAnsi="Times New Roman" w:cs="Times New Roman"/>
        </w:rPr>
      </w:pPr>
      <w:proofErr w:type="spellStart"/>
      <w:r w:rsidRPr="007836F8">
        <w:rPr>
          <w:rFonts w:ascii="Times New Roman" w:hAnsi="Times New Roman" w:cs="Times New Roman"/>
        </w:rPr>
        <w:t>Гуцевич</w:t>
      </w:r>
      <w:proofErr w:type="spellEnd"/>
      <w:r w:rsidRPr="007836F8">
        <w:rPr>
          <w:rFonts w:ascii="Times New Roman" w:hAnsi="Times New Roman" w:cs="Times New Roman"/>
        </w:rPr>
        <w:t xml:space="preserve"> С.Г.</w:t>
      </w:r>
    </w:p>
    <w:p w:rsidR="00C430C0" w:rsidRPr="007836F8" w:rsidRDefault="00C430C0" w:rsidP="00C430C0">
      <w:pPr>
        <w:pStyle w:val="a7"/>
        <w:jc w:val="center"/>
        <w:rPr>
          <w:rFonts w:ascii="Times New Roman" w:hAnsi="Times New Roman" w:cs="Times New Roman"/>
        </w:rPr>
      </w:pPr>
    </w:p>
    <w:p w:rsidR="00C430C0" w:rsidRPr="007836F8" w:rsidRDefault="00C430C0" w:rsidP="00C430C0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01.09.2020</w:t>
      </w:r>
    </w:p>
    <w:p w:rsidR="009D3B9A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B9A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B9A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E6E" w:rsidRPr="00EB291C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5E6E" w:rsidTr="00AC3FE1">
        <w:tc>
          <w:tcPr>
            <w:tcW w:w="4785" w:type="dxa"/>
          </w:tcPr>
          <w:p w:rsidR="00D25E6E" w:rsidRPr="002C6A5E" w:rsidRDefault="00D25E6E" w:rsidP="00227C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A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27C28">
              <w:rPr>
                <w:rFonts w:ascii="Times New Roman" w:hAnsi="Times New Roman" w:cs="Times New Roman"/>
                <w:b/>
                <w:sz w:val="24"/>
                <w:szCs w:val="24"/>
              </w:rPr>
              <w:t>РИНЯТО</w:t>
            </w:r>
          </w:p>
        </w:tc>
        <w:tc>
          <w:tcPr>
            <w:tcW w:w="4786" w:type="dxa"/>
          </w:tcPr>
          <w:p w:rsidR="00D25E6E" w:rsidRPr="002C6A5E" w:rsidRDefault="00D25E6E" w:rsidP="00227C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27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УТВЕРЖДАЮ</w:t>
            </w:r>
          </w:p>
        </w:tc>
      </w:tr>
      <w:tr w:rsidR="00D25E6E" w:rsidTr="00AC3FE1">
        <w:tc>
          <w:tcPr>
            <w:tcW w:w="4785" w:type="dxa"/>
          </w:tcPr>
          <w:p w:rsidR="00D25E6E" w:rsidRDefault="00D25E6E" w:rsidP="00D25E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D25E6E" w:rsidRDefault="00C430C0" w:rsidP="00D25E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ШИ 6</w:t>
            </w:r>
          </w:p>
          <w:p w:rsidR="00D25E6E" w:rsidRDefault="00D25E6E" w:rsidP="00227C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227C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27C28">
              <w:rPr>
                <w:rFonts w:ascii="Times New Roman" w:hAnsi="Times New Roman" w:cs="Times New Roman"/>
                <w:sz w:val="24"/>
                <w:szCs w:val="24"/>
              </w:rPr>
              <w:t>31.08.2020 г</w:t>
            </w:r>
          </w:p>
        </w:tc>
        <w:tc>
          <w:tcPr>
            <w:tcW w:w="4786" w:type="dxa"/>
          </w:tcPr>
          <w:p w:rsidR="00227C28" w:rsidRDefault="00227C28" w:rsidP="00227C28">
            <w:pPr>
              <w:pStyle w:val="a7"/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D25E6E" w:rsidRPr="00BA16C1">
              <w:rPr>
                <w:rFonts w:ascii="Times New Roman" w:hAnsi="Times New Roman" w:cs="Times New Roman"/>
              </w:rPr>
              <w:t xml:space="preserve">Директор </w:t>
            </w:r>
            <w:r w:rsidR="00C430C0" w:rsidRPr="00BA16C1">
              <w:rPr>
                <w:rFonts w:ascii="Times New Roman" w:hAnsi="Times New Roman" w:cs="Times New Roman"/>
              </w:rPr>
              <w:t>КГБОУ ШИ 6</w:t>
            </w:r>
            <w:r w:rsidR="00C430C0">
              <w:t xml:space="preserve">     </w:t>
            </w:r>
            <w:r w:rsidR="00D25E6E">
              <w:t xml:space="preserve">                                                     </w:t>
            </w:r>
            <w:r w:rsidR="00BA16C1">
              <w:t xml:space="preserve">                </w:t>
            </w:r>
            <w:r>
              <w:t xml:space="preserve">          </w:t>
            </w:r>
          </w:p>
          <w:p w:rsidR="00227C28" w:rsidRDefault="00227C28" w:rsidP="00227C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______</w:t>
            </w:r>
            <w:r w:rsidR="00D25E6E" w:rsidRPr="00BA16C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C430C0" w:rsidRPr="00BA16C1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="00C430C0" w:rsidRPr="00BA16C1">
              <w:rPr>
                <w:rFonts w:ascii="Times New Roman" w:hAnsi="Times New Roman" w:cs="Times New Roman"/>
                <w:sz w:val="24"/>
                <w:szCs w:val="24"/>
              </w:rPr>
              <w:t>Джуманова</w:t>
            </w:r>
            <w:proofErr w:type="spellEnd"/>
            <w:r w:rsidR="00BA16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25E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2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D25E6E" w:rsidRDefault="00227C28" w:rsidP="002019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Приказ № </w:t>
            </w:r>
            <w:r w:rsidR="002019C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D25E6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01.09.2020  </w:t>
            </w:r>
          </w:p>
        </w:tc>
      </w:tr>
    </w:tbl>
    <w:p w:rsidR="00D25E6E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E6E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E6E" w:rsidRPr="00EB291C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25E6E" w:rsidRPr="00EB291C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291C">
        <w:rPr>
          <w:rFonts w:ascii="Times New Roman" w:hAnsi="Times New Roman" w:cs="Times New Roman"/>
          <w:sz w:val="24"/>
          <w:szCs w:val="24"/>
        </w:rPr>
        <w:t xml:space="preserve"> порядке проведения мероприятий родительского контроля за организацией</w:t>
      </w:r>
    </w:p>
    <w:p w:rsidR="00D25E6E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горячего питания обучающихся </w:t>
      </w:r>
      <w:r w:rsidR="00BA16C1">
        <w:rPr>
          <w:rFonts w:ascii="Times New Roman" w:hAnsi="Times New Roman" w:cs="Times New Roman"/>
          <w:sz w:val="24"/>
          <w:szCs w:val="24"/>
        </w:rPr>
        <w:t>КГБОУ ШИ 6</w:t>
      </w:r>
    </w:p>
    <w:p w:rsidR="00D25E6E" w:rsidRPr="00EB291C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25E6E" w:rsidRPr="00EB291C" w:rsidRDefault="00D25E6E" w:rsidP="009943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1.1. Положение о родительском контроле организации и качества питания обучающихся </w:t>
      </w:r>
      <w:r w:rsidR="00994349">
        <w:rPr>
          <w:rFonts w:ascii="Times New Roman" w:hAnsi="Times New Roman" w:cs="Times New Roman"/>
          <w:sz w:val="24"/>
          <w:szCs w:val="24"/>
        </w:rPr>
        <w:t xml:space="preserve">КГБОУ ШИ 6 </w:t>
      </w:r>
      <w:r w:rsidRPr="00EB291C">
        <w:rPr>
          <w:rFonts w:ascii="Times New Roman" w:hAnsi="Times New Roman" w:cs="Times New Roman"/>
          <w:sz w:val="24"/>
          <w:szCs w:val="24"/>
        </w:rPr>
        <w:t>разработано на основании: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-Федерального закона «Об образовании в Российской Федерации» от 29.12.2012 г № 273-ФЗ;</w:t>
      </w:r>
    </w:p>
    <w:p w:rsidR="00CA3EE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349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="00CA3EEC" w:rsidRPr="00CA3EEC">
        <w:rPr>
          <w:rFonts w:ascii="Times New Roman" w:hAnsi="Times New Roman" w:cs="Times New Roman"/>
          <w:sz w:val="24"/>
          <w:szCs w:val="24"/>
        </w:rPr>
        <w:t xml:space="preserve">Постановлением главного санитарного врача от 30.06.2020 № 16 ««Об утверждении санитарно-эпидемиологических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CA3EEC" w:rsidRPr="00CA3EE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A3EEC" w:rsidRPr="00CA3EEC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CA3EEC" w:rsidRPr="00CA3EE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A3EEC" w:rsidRPr="00CA3EEC">
        <w:rPr>
          <w:rFonts w:ascii="Times New Roman" w:hAnsi="Times New Roman" w:cs="Times New Roman"/>
          <w:sz w:val="24"/>
          <w:szCs w:val="24"/>
        </w:rPr>
        <w:t>-19)»</w:t>
      </w:r>
      <w:r w:rsidR="009D56BF">
        <w:rPr>
          <w:rFonts w:ascii="Times New Roman" w:hAnsi="Times New Roman" w:cs="Times New Roman"/>
          <w:sz w:val="24"/>
          <w:szCs w:val="24"/>
        </w:rPr>
        <w:t>;</w:t>
      </w:r>
    </w:p>
    <w:p w:rsidR="009D56BF" w:rsidRDefault="009D56BF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Распоряжения министерства образования и науки Хабаровского края от 27.08.2020 №836 2О подготовке к 2020-2021 учебному году в краевых государственных образовательных организациях, реализующих основные и дополнительные образовательные программы.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1.2. Организация родительского контроля организации и качества питания обучающихся может осуществляться в форме анкетирования родителей и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детей  и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участии в работе общешкольной комиссии.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1.2.1.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1.2.2. Комиссия по контролю за организацией питания обучающихся является постояннодействующим органом самоуправления для рассмотрения основных вопросов, связанных с организацией питания школьников.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1.2.3. В состав комиссии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1.2.4. Деятельность членов комиссии по контролю за организацией питания обучающихся основывается на принципах добровольности участия в его работе,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коллегиальности  принятия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решений, гласности.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2. Задачи комиссии по контролю за организацией питания обучающихся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2.1. Задачами комиссии по контролю за организацией питания обучающихся являются: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-обеспечение приоритетности защиты жизни и здоровья детей;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-соответствие энергетической ценности и химического состава рационов физиологическим потребностям и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-обеспечение максимально разнообразного здорового питания и наличие в ежедневном рационе пищевых продуктов со сниженным содержанием  насыщенных жиров, простых 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 обеспечение соблюдения санитарно-эпидемиологических требований на всех этапах обращения пищевых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продуктов(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готовых блюд);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3.Функции комиссии по контролю за организацией питания обучающихся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3.1. Комиссия по контролю за организацией питания обучающихся обеспечивает участие в следующих процедурах: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общественная экспертиза питания обучающихся;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lastRenderedPageBreak/>
        <w:t>-контроль за качеством и количеством приготовленной согласно меню пищи;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участие в разработке предложений и рекомендаций по улучшению качества питания обучающихся.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4. Права и ответственность комиссии по контролю за организацией питания обучающихся.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4.1. контролировать в школе организацию и качество питания обучающихся;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4.2. получать от работников пищеблока информацию по организации питания, качеству приготовляемых блюд и соблюдению санитарно-гигиенических норм;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4.3. заслушивать на своих заседаниях старшего повара по обеспечению качественного питания обучающихся;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4.4. проводить проверку работы школьной столовой не в полном составе, но в присутствии не менее  трех человек на момент проверки;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4.5. изменить график проверки, если причина объективна;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4.6. вносить предложения по улучшению качества питания обучающихся;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4.7. состав и порядок работы комиссии доводится до коллектива, обучающихся и родителей.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5. Организация деятельности комиссии по контролю за организацией питания обучающихся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5.2. Комиссия выбирает председателя.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5.3. Комиссия составляет план-график контроля по организации качественного питания школьников.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5.4. В период карантина, пандемии и других форс-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мож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291C">
        <w:rPr>
          <w:rFonts w:ascii="Times New Roman" w:hAnsi="Times New Roman" w:cs="Times New Roman"/>
          <w:sz w:val="24"/>
          <w:szCs w:val="24"/>
        </w:rPr>
        <w:t>рных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ситуаций в состав комиссии родители не входят.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5.5. О результатах работы комиссия информирует </w:t>
      </w:r>
      <w:r>
        <w:rPr>
          <w:rFonts w:ascii="Times New Roman" w:hAnsi="Times New Roman" w:cs="Times New Roman"/>
          <w:sz w:val="24"/>
          <w:szCs w:val="24"/>
        </w:rPr>
        <w:t>администрацию школы и родительс</w:t>
      </w:r>
      <w:r w:rsidRPr="00EB29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291C">
        <w:rPr>
          <w:rFonts w:ascii="Times New Roman" w:hAnsi="Times New Roman" w:cs="Times New Roman"/>
          <w:sz w:val="24"/>
          <w:szCs w:val="24"/>
        </w:rPr>
        <w:t>е комитеты.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5.6. Один раз в четверть комиссия знакомит с результатами деятельности директора школы и один раз в полугодие Совет школы.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5.7. По итогам учебного года комиссия готовит аналитическую справку для отчёта по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5.8. Заседание комиссии проводятся по мере необходимости, но не реже, чем один раз в четверть и считаются правомочными, если  на них присутствует не мене 2\3 ее членов.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5.9. Решение комиссии принимаются большинством голосов из числа присутствующих членов путём голосования и оформляются актом.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6.Ответственность членов Комиссии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6.1. Члены Комисс</w:t>
      </w:r>
      <w:r>
        <w:rPr>
          <w:rFonts w:ascii="Times New Roman" w:hAnsi="Times New Roman" w:cs="Times New Roman"/>
          <w:sz w:val="24"/>
          <w:szCs w:val="24"/>
        </w:rPr>
        <w:t>ии несут персональную ответстве</w:t>
      </w:r>
      <w:r w:rsidRPr="00EB291C">
        <w:rPr>
          <w:rFonts w:ascii="Times New Roman" w:hAnsi="Times New Roman" w:cs="Times New Roman"/>
          <w:sz w:val="24"/>
          <w:szCs w:val="24"/>
        </w:rPr>
        <w:t>нность на невыполнение или ненадлежащее исполнение возложенных на них обязанностей;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6.2.Комиссия несёт ответственность за необъективную оценку по организации питания и качества предоставляемых услуг.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7. Документация комиссии по контролю за организацией питания обучающихся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7.1 заседания комиссии оформляются протоколом. Протоколы подписываются председателем.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7.2. тетрад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291C">
        <w:rPr>
          <w:rFonts w:ascii="Times New Roman" w:hAnsi="Times New Roman" w:cs="Times New Roman"/>
          <w:sz w:val="24"/>
          <w:szCs w:val="24"/>
        </w:rPr>
        <w:t xml:space="preserve"> протоколов заседания комиссии хранится у директора школы.</w:t>
      </w: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66BF" w:rsidRDefault="004B66BF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66BF" w:rsidRDefault="004B66BF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66BF" w:rsidRDefault="004B66BF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66BF" w:rsidRDefault="004B66BF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66BF" w:rsidRDefault="004B66BF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66BF" w:rsidRDefault="004B66BF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66BF" w:rsidRDefault="004B66BF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66BF" w:rsidRDefault="004B66BF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66BF" w:rsidRDefault="004B66BF" w:rsidP="004B66BF">
      <w:pPr>
        <w:pStyle w:val="a3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C274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</w:p>
    <w:p w:rsidR="004B66BF" w:rsidRDefault="004B66BF" w:rsidP="004B66BF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BF" w:rsidRPr="00684480" w:rsidRDefault="004B66BF" w:rsidP="004B66BF">
      <w:pPr>
        <w:pStyle w:val="a3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BF" w:rsidRPr="00684480" w:rsidRDefault="004B66BF" w:rsidP="004B66BF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BF" w:rsidRPr="00684480" w:rsidRDefault="004B66BF" w:rsidP="004B66BF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BF" w:rsidRPr="006579F1" w:rsidRDefault="004B66BF" w:rsidP="004B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79F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9F1">
        <w:rPr>
          <w:rFonts w:ascii="Times New Roman" w:hAnsi="Times New Roman" w:cs="Times New Roman"/>
          <w:b/>
          <w:sz w:val="28"/>
          <w:szCs w:val="28"/>
        </w:rPr>
        <w:t>комиссии</w:t>
      </w:r>
      <w:proofErr w:type="gramEnd"/>
    </w:p>
    <w:p w:rsidR="004B66BF" w:rsidRPr="004B66BF" w:rsidRDefault="004B66BF" w:rsidP="004B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BF">
        <w:rPr>
          <w:rFonts w:ascii="Times New Roman" w:hAnsi="Times New Roman" w:cs="Times New Roman"/>
          <w:b/>
          <w:sz w:val="28"/>
          <w:szCs w:val="28"/>
        </w:rPr>
        <w:t>родительско</w:t>
      </w:r>
      <w:r w:rsidRPr="004B66BF">
        <w:rPr>
          <w:rFonts w:ascii="Times New Roman" w:hAnsi="Times New Roman" w:cs="Times New Roman"/>
          <w:b/>
          <w:sz w:val="28"/>
          <w:szCs w:val="28"/>
        </w:rPr>
        <w:t>го</w:t>
      </w:r>
      <w:r w:rsidRPr="004B66BF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Pr="004B66BF">
        <w:rPr>
          <w:rFonts w:ascii="Times New Roman" w:hAnsi="Times New Roman" w:cs="Times New Roman"/>
          <w:b/>
          <w:sz w:val="28"/>
          <w:szCs w:val="28"/>
        </w:rPr>
        <w:t>я</w:t>
      </w:r>
      <w:r w:rsidRPr="004B66BF">
        <w:rPr>
          <w:rFonts w:ascii="Times New Roman" w:hAnsi="Times New Roman" w:cs="Times New Roman"/>
          <w:b/>
          <w:sz w:val="28"/>
          <w:szCs w:val="28"/>
        </w:rPr>
        <w:t xml:space="preserve"> организации и качества питания обучающихся КГБОУ ШИ 6 на 2020-2021 учебный год</w:t>
      </w:r>
    </w:p>
    <w:p w:rsidR="004B66BF" w:rsidRDefault="004B66BF" w:rsidP="004B66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66BF" w:rsidRDefault="004B66BF" w:rsidP="004B66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66BF" w:rsidRPr="00EA2227" w:rsidRDefault="004B66BF" w:rsidP="004B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Галушкина С.В.</w:t>
      </w:r>
    </w:p>
    <w:p w:rsidR="004B66BF" w:rsidRPr="00EA2227" w:rsidRDefault="004B66BF" w:rsidP="004B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Макаревич Т.С.</w:t>
      </w:r>
    </w:p>
    <w:p w:rsidR="004B66BF" w:rsidRPr="00EA2227" w:rsidRDefault="004B66BF" w:rsidP="004B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4B66BF" w:rsidRPr="00214A2F" w:rsidRDefault="004B66BF" w:rsidP="004B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6BF" w:rsidRDefault="004B66BF" w:rsidP="004B66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6BF" w:rsidRDefault="004B66BF" w:rsidP="004B66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6BF" w:rsidRDefault="004B66BF" w:rsidP="004B66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6BF" w:rsidRDefault="004B66BF" w:rsidP="004B66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6BF" w:rsidRPr="00214A2F" w:rsidRDefault="004B66BF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4B66BF" w:rsidRPr="00214A2F" w:rsidSect="00C430C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9AC"/>
    <w:multiLevelType w:val="hybridMultilevel"/>
    <w:tmpl w:val="06E2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60AF"/>
    <w:multiLevelType w:val="hybridMultilevel"/>
    <w:tmpl w:val="E156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02DEB"/>
    <w:multiLevelType w:val="hybridMultilevel"/>
    <w:tmpl w:val="60E259A6"/>
    <w:lvl w:ilvl="0" w:tplc="62A4C4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31744"/>
    <w:multiLevelType w:val="multilevel"/>
    <w:tmpl w:val="8C923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4C687D0D"/>
    <w:multiLevelType w:val="multilevel"/>
    <w:tmpl w:val="83142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5" w15:restartNumberingAfterBreak="0">
    <w:nsid w:val="51002759"/>
    <w:multiLevelType w:val="multilevel"/>
    <w:tmpl w:val="E73C88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90A7229"/>
    <w:multiLevelType w:val="multilevel"/>
    <w:tmpl w:val="AF9ED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B3"/>
    <w:rsid w:val="0009219C"/>
    <w:rsid w:val="002019C5"/>
    <w:rsid w:val="00214A2F"/>
    <w:rsid w:val="00227C28"/>
    <w:rsid w:val="00237380"/>
    <w:rsid w:val="004B66BF"/>
    <w:rsid w:val="004C589D"/>
    <w:rsid w:val="005C2E97"/>
    <w:rsid w:val="00644EA4"/>
    <w:rsid w:val="006579F1"/>
    <w:rsid w:val="00684480"/>
    <w:rsid w:val="0076741C"/>
    <w:rsid w:val="008D7286"/>
    <w:rsid w:val="0090582A"/>
    <w:rsid w:val="00994349"/>
    <w:rsid w:val="009D3B9A"/>
    <w:rsid w:val="009D56BF"/>
    <w:rsid w:val="00AC72D2"/>
    <w:rsid w:val="00AE009E"/>
    <w:rsid w:val="00BA16C1"/>
    <w:rsid w:val="00BF5F14"/>
    <w:rsid w:val="00C27418"/>
    <w:rsid w:val="00C430C0"/>
    <w:rsid w:val="00CA3EEC"/>
    <w:rsid w:val="00D223B3"/>
    <w:rsid w:val="00D25E6E"/>
    <w:rsid w:val="00EA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B14E"/>
  <w15:docId w15:val="{D0908649-2E34-49C5-8C0C-658A9A09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9D"/>
    <w:pPr>
      <w:ind w:left="720"/>
      <w:contextualSpacing/>
    </w:pPr>
  </w:style>
  <w:style w:type="table" w:styleId="a4">
    <w:name w:val="Table Grid"/>
    <w:basedOn w:val="a1"/>
    <w:uiPriority w:val="59"/>
    <w:rsid w:val="00D2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22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43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Пользователь</cp:lastModifiedBy>
  <cp:revision>2</cp:revision>
  <dcterms:created xsi:type="dcterms:W3CDTF">2020-09-07T05:55:00Z</dcterms:created>
  <dcterms:modified xsi:type="dcterms:W3CDTF">2020-09-07T05:55:00Z</dcterms:modified>
</cp:coreProperties>
</file>